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87D11" w14:textId="77777777" w:rsidR="006D3738" w:rsidRPr="006D3738" w:rsidRDefault="006D3738" w:rsidP="006D3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3738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EG Wahlstrom School Council</w:t>
      </w:r>
    </w:p>
    <w:p w14:paraId="5452C6B2" w14:textId="77777777" w:rsidR="006D3738" w:rsidRPr="006D3738" w:rsidRDefault="004A3E0D" w:rsidP="006D37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January</w:t>
      </w:r>
      <w:r w:rsidR="00B23273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6E0A5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31</w:t>
      </w:r>
      <w:r w:rsidR="009C3382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  <w:t>, 2022</w:t>
      </w:r>
    </w:p>
    <w:p w14:paraId="069D8C7C" w14:textId="77777777" w:rsidR="006D3738" w:rsidRPr="003C4F67" w:rsidRDefault="006D3738" w:rsidP="003C4F67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C4F67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5232126" w14:textId="1B82A84D" w:rsidR="006D3738" w:rsidRDefault="006D3738" w:rsidP="003C4F67">
      <w:pPr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D3738">
        <w:rPr>
          <w:rFonts w:ascii="Arial" w:eastAsia="Times New Roman" w:hAnsi="Arial" w:cs="Arial"/>
          <w:color w:val="000000"/>
        </w:rPr>
        <w:t>Welcome and introductions</w:t>
      </w:r>
      <w:r w:rsidR="006A5F90">
        <w:rPr>
          <w:rFonts w:ascii="Arial" w:eastAsia="Times New Roman" w:hAnsi="Arial" w:cs="Arial"/>
          <w:color w:val="000000"/>
        </w:rPr>
        <w:t xml:space="preserve"> – Start 7:04 PM</w:t>
      </w:r>
    </w:p>
    <w:p w14:paraId="6FBE19D1" w14:textId="2AAA43FB" w:rsidR="00DD5BBD" w:rsidRDefault="00DD5BBD" w:rsidP="003C4F67">
      <w:pPr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Lisa Palko, </w:t>
      </w:r>
      <w:proofErr w:type="spellStart"/>
      <w:r>
        <w:rPr>
          <w:rFonts w:ascii="Arial" w:eastAsia="Times New Roman" w:hAnsi="Arial" w:cs="Arial"/>
          <w:color w:val="000000"/>
        </w:rPr>
        <w:t>Cristabel</w:t>
      </w:r>
      <w:proofErr w:type="spellEnd"/>
      <w:r>
        <w:rPr>
          <w:rFonts w:ascii="Arial" w:eastAsia="Times New Roman" w:hAnsi="Arial" w:cs="Arial"/>
          <w:color w:val="000000"/>
        </w:rPr>
        <w:t xml:space="preserve"> Encinas, Ryan Broadfoot, Kathryn Adams, Joy McGregor, </w:t>
      </w:r>
      <w:proofErr w:type="spellStart"/>
      <w:r>
        <w:rPr>
          <w:rFonts w:ascii="Arial" w:eastAsia="Times New Roman" w:hAnsi="Arial" w:cs="Arial"/>
          <w:color w:val="000000"/>
        </w:rPr>
        <w:t>Ricas</w:t>
      </w:r>
      <w:proofErr w:type="spellEnd"/>
      <w:r>
        <w:rPr>
          <w:rFonts w:ascii="Arial" w:eastAsia="Times New Roman" w:hAnsi="Arial" w:cs="Arial"/>
          <w:color w:val="000000"/>
        </w:rPr>
        <w:t xml:space="preserve"> Rattigan</w:t>
      </w:r>
      <w:r w:rsidR="006A5F90">
        <w:rPr>
          <w:rFonts w:ascii="Arial" w:eastAsia="Times New Roman" w:hAnsi="Arial" w:cs="Arial"/>
          <w:color w:val="000000"/>
        </w:rPr>
        <w:t xml:space="preserve">, Tree </w:t>
      </w:r>
      <w:proofErr w:type="spellStart"/>
      <w:r w:rsidR="006A5F90">
        <w:rPr>
          <w:rFonts w:ascii="Arial" w:eastAsia="Times New Roman" w:hAnsi="Arial" w:cs="Arial"/>
          <w:color w:val="000000"/>
        </w:rPr>
        <w:t>Genowish</w:t>
      </w:r>
      <w:proofErr w:type="spellEnd"/>
      <w:r w:rsidR="006A5F90">
        <w:rPr>
          <w:rFonts w:ascii="Arial" w:eastAsia="Times New Roman" w:hAnsi="Arial" w:cs="Arial"/>
          <w:color w:val="000000"/>
        </w:rPr>
        <w:t>, Cory Hughes</w:t>
      </w:r>
      <w:r w:rsidR="0076628B">
        <w:rPr>
          <w:rFonts w:ascii="Arial" w:eastAsia="Times New Roman" w:hAnsi="Arial" w:cs="Arial"/>
          <w:color w:val="000000"/>
        </w:rPr>
        <w:t>, Fatima Assaf (</w:t>
      </w:r>
      <w:r w:rsidR="00A566F8">
        <w:rPr>
          <w:rFonts w:ascii="Arial" w:eastAsia="Times New Roman" w:hAnsi="Arial" w:cs="Arial"/>
          <w:color w:val="000000"/>
        </w:rPr>
        <w:t>~</w:t>
      </w:r>
      <w:r w:rsidR="0076628B">
        <w:rPr>
          <w:rFonts w:ascii="Arial" w:eastAsia="Times New Roman" w:hAnsi="Arial" w:cs="Arial"/>
          <w:color w:val="000000"/>
        </w:rPr>
        <w:t>7:30)</w:t>
      </w:r>
    </w:p>
    <w:p w14:paraId="0FBBA02D" w14:textId="77777777" w:rsidR="00235B66" w:rsidRPr="006D3738" w:rsidRDefault="00235B66" w:rsidP="003C4F67">
      <w:pPr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Land Acknowledgment</w:t>
      </w:r>
    </w:p>
    <w:p w14:paraId="2BFC8B02" w14:textId="7291C98A" w:rsidR="007A2F7A" w:rsidRDefault="007A2F7A" w:rsidP="003C4F67">
      <w:pPr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Acceptance of minutes from </w:t>
      </w:r>
      <w:r w:rsidR="004A3E0D">
        <w:rPr>
          <w:rFonts w:ascii="Arial" w:eastAsia="Times New Roman" w:hAnsi="Arial" w:cs="Arial"/>
          <w:color w:val="000000"/>
        </w:rPr>
        <w:t>November</w:t>
      </w:r>
      <w:r>
        <w:rPr>
          <w:rFonts w:ascii="Arial" w:eastAsia="Times New Roman" w:hAnsi="Arial" w:cs="Arial"/>
          <w:color w:val="000000"/>
        </w:rPr>
        <w:t xml:space="preserve"> </w:t>
      </w:r>
      <w:r w:rsidR="00B23273">
        <w:rPr>
          <w:rFonts w:ascii="Arial" w:eastAsia="Times New Roman" w:hAnsi="Arial" w:cs="Arial"/>
          <w:color w:val="000000"/>
        </w:rPr>
        <w:t>2</w:t>
      </w:r>
      <w:r w:rsidR="004A3E0D">
        <w:rPr>
          <w:rFonts w:ascii="Arial" w:eastAsia="Times New Roman" w:hAnsi="Arial" w:cs="Arial"/>
          <w:color w:val="000000"/>
        </w:rPr>
        <w:t>9</w:t>
      </w:r>
      <w:r>
        <w:rPr>
          <w:rFonts w:ascii="Arial" w:eastAsia="Times New Roman" w:hAnsi="Arial" w:cs="Arial"/>
          <w:color w:val="000000"/>
        </w:rPr>
        <w:t>, 2021</w:t>
      </w:r>
    </w:p>
    <w:p w14:paraId="5DEDB80E" w14:textId="1667275E" w:rsidR="006A5F90" w:rsidRPr="007A2F7A" w:rsidRDefault="006A5F90" w:rsidP="003C4F67">
      <w:pPr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Motion to Accept – Ryan seconded: </w:t>
      </w:r>
      <w:proofErr w:type="spellStart"/>
      <w:r>
        <w:rPr>
          <w:rFonts w:ascii="Arial" w:eastAsia="Times New Roman" w:hAnsi="Arial" w:cs="Arial"/>
          <w:color w:val="000000"/>
        </w:rPr>
        <w:t>Cristabel</w:t>
      </w:r>
      <w:proofErr w:type="spellEnd"/>
    </w:p>
    <w:p w14:paraId="126D8919" w14:textId="77777777" w:rsidR="006D3738" w:rsidRPr="007A2F7A" w:rsidRDefault="007A2F7A" w:rsidP="003C4F67">
      <w:pPr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Old Business</w:t>
      </w:r>
    </w:p>
    <w:p w14:paraId="0F312E7F" w14:textId="0E5E1033" w:rsidR="00C34BB6" w:rsidRDefault="00C34BB6" w:rsidP="003C4F67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Joint School council meetings with CJ &amp; RMSS</w:t>
      </w:r>
      <w:r w:rsidR="004A3E0D">
        <w:rPr>
          <w:rFonts w:ascii="Arial" w:eastAsia="Times New Roman" w:hAnsi="Arial" w:cs="Arial"/>
          <w:color w:val="000000"/>
        </w:rPr>
        <w:t xml:space="preserve"> </w:t>
      </w:r>
    </w:p>
    <w:p w14:paraId="49A04034" w14:textId="4C9704D5" w:rsidR="006A5F90" w:rsidRDefault="006A5F90" w:rsidP="003C4F67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Potential: workshops with ASCA, or workshops with special guests</w:t>
      </w:r>
    </w:p>
    <w:p w14:paraId="6CD16A44" w14:textId="6D7CE6F5" w:rsidR="00015E98" w:rsidRDefault="00F9438C" w:rsidP="003C4F67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Funds in account usage</w:t>
      </w:r>
      <w:r w:rsidR="004A3E0D">
        <w:rPr>
          <w:rFonts w:ascii="Arial" w:eastAsia="Times New Roman" w:hAnsi="Arial" w:cs="Arial"/>
          <w:color w:val="000000"/>
        </w:rPr>
        <w:t xml:space="preserve"> </w:t>
      </w:r>
    </w:p>
    <w:p w14:paraId="6BB52D74" w14:textId="629391B0" w:rsidR="00361780" w:rsidRDefault="00361780" w:rsidP="00361780">
      <w:pPr>
        <w:pStyle w:val="ListParagraph"/>
        <w:numPr>
          <w:ilvl w:val="2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Tabled until next meeting</w:t>
      </w:r>
    </w:p>
    <w:p w14:paraId="08D351E9" w14:textId="77777777" w:rsidR="001708B5" w:rsidRDefault="004A3E0D" w:rsidP="001708B5">
      <w:pPr>
        <w:pStyle w:val="ListParagraph"/>
        <w:numPr>
          <w:ilvl w:val="1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School generated funds</w:t>
      </w:r>
      <w:r w:rsidR="00361780">
        <w:rPr>
          <w:rFonts w:ascii="Arial" w:eastAsia="Times New Roman" w:hAnsi="Arial" w:cs="Arial"/>
          <w:color w:val="000000"/>
        </w:rPr>
        <w:t xml:space="preserve"> </w:t>
      </w:r>
    </w:p>
    <w:p w14:paraId="26CD3ECB" w14:textId="77777777" w:rsidR="001708B5" w:rsidRDefault="00F9438C" w:rsidP="001708B5">
      <w:pPr>
        <w:pStyle w:val="ListParagraph"/>
        <w:numPr>
          <w:ilvl w:val="2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1708B5">
        <w:rPr>
          <w:rFonts w:ascii="Arial" w:eastAsia="Times New Roman" w:hAnsi="Arial" w:cs="Arial"/>
          <w:color w:val="000000"/>
        </w:rPr>
        <w:t>Student leadership Development</w:t>
      </w:r>
    </w:p>
    <w:p w14:paraId="080F2B5D" w14:textId="77777777" w:rsidR="001708B5" w:rsidRDefault="00F9438C" w:rsidP="001708B5">
      <w:pPr>
        <w:pStyle w:val="ListParagraph"/>
        <w:numPr>
          <w:ilvl w:val="2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1708B5">
        <w:rPr>
          <w:rFonts w:ascii="Arial" w:eastAsia="Times New Roman" w:hAnsi="Arial" w:cs="Arial"/>
          <w:color w:val="000000"/>
        </w:rPr>
        <w:t>Playground Equipment (if needed to be used for new gym equipment retiring older items to the outdoor playground)</w:t>
      </w:r>
    </w:p>
    <w:p w14:paraId="16F81DBA" w14:textId="77777777" w:rsidR="001708B5" w:rsidRDefault="00F9438C" w:rsidP="001708B5">
      <w:pPr>
        <w:pStyle w:val="ListParagraph"/>
        <w:numPr>
          <w:ilvl w:val="2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1708B5">
        <w:rPr>
          <w:rFonts w:ascii="Arial" w:eastAsia="Times New Roman" w:hAnsi="Arial" w:cs="Arial"/>
          <w:color w:val="000000"/>
        </w:rPr>
        <w:t>Incentive programs in the school over the year</w:t>
      </w:r>
      <w:r w:rsidR="004A3E0D" w:rsidRPr="001708B5">
        <w:rPr>
          <w:rFonts w:ascii="Arial" w:eastAsia="Times New Roman" w:hAnsi="Arial" w:cs="Arial"/>
          <w:color w:val="000000"/>
        </w:rPr>
        <w:t>*</w:t>
      </w:r>
    </w:p>
    <w:p w14:paraId="0A58E9E9" w14:textId="0EC8A19F" w:rsidR="00926F72" w:rsidRPr="001708B5" w:rsidRDefault="00F9438C" w:rsidP="001708B5">
      <w:pPr>
        <w:pStyle w:val="ListParagraph"/>
        <w:numPr>
          <w:ilvl w:val="2"/>
          <w:numId w:val="2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1708B5">
        <w:rPr>
          <w:rFonts w:ascii="Arial" w:eastAsia="Times New Roman" w:hAnsi="Arial" w:cs="Arial"/>
          <w:color w:val="000000"/>
        </w:rPr>
        <w:t xml:space="preserve">Wellness </w:t>
      </w:r>
      <w:r w:rsidR="006E0A5C" w:rsidRPr="001708B5">
        <w:rPr>
          <w:rFonts w:ascii="Arial" w:eastAsia="Times New Roman" w:hAnsi="Arial" w:cs="Arial"/>
          <w:color w:val="000000"/>
        </w:rPr>
        <w:t>will</w:t>
      </w:r>
      <w:r w:rsidRPr="001708B5">
        <w:rPr>
          <w:rFonts w:ascii="Arial" w:eastAsia="Times New Roman" w:hAnsi="Arial" w:cs="Arial"/>
          <w:color w:val="000000"/>
        </w:rPr>
        <w:t xml:space="preserve"> provide one hot lunch in the new year to students at no cost, as part of their program</w:t>
      </w:r>
      <w:r w:rsidR="001708B5">
        <w:rPr>
          <w:rFonts w:ascii="Arial" w:eastAsia="Times New Roman" w:hAnsi="Arial" w:cs="Arial"/>
          <w:color w:val="000000"/>
        </w:rPr>
        <w:t xml:space="preserve">. </w:t>
      </w:r>
      <w:r w:rsidR="00926F72" w:rsidRPr="001708B5">
        <w:rPr>
          <w:rFonts w:ascii="Arial" w:eastAsia="Times New Roman" w:hAnsi="Arial" w:cs="Arial"/>
          <w:color w:val="000000"/>
        </w:rPr>
        <w:t xml:space="preserve">Done in January, split over 2 </w:t>
      </w:r>
      <w:r w:rsidR="00086E14" w:rsidRPr="001708B5">
        <w:rPr>
          <w:rFonts w:ascii="Arial" w:eastAsia="Times New Roman" w:hAnsi="Arial" w:cs="Arial"/>
          <w:color w:val="000000"/>
        </w:rPr>
        <w:t>days. Will</w:t>
      </w:r>
      <w:r w:rsidR="00926F72" w:rsidRPr="001708B5">
        <w:rPr>
          <w:rFonts w:ascii="Arial" w:eastAsia="Times New Roman" w:hAnsi="Arial" w:cs="Arial"/>
          <w:color w:val="000000"/>
        </w:rPr>
        <w:t xml:space="preserve"> do again later in the year</w:t>
      </w:r>
    </w:p>
    <w:p w14:paraId="2A5FD5CE" w14:textId="77777777" w:rsidR="0061505B" w:rsidRDefault="00F9438C" w:rsidP="0061505B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New Business</w:t>
      </w:r>
      <w:r w:rsidR="004A3E0D" w:rsidRPr="0061505B">
        <w:rPr>
          <w:rFonts w:ascii="Arial" w:eastAsia="Times New Roman" w:hAnsi="Arial" w:cs="Arial"/>
          <w:color w:val="000000"/>
        </w:rPr>
        <w:t xml:space="preserve"> </w:t>
      </w:r>
    </w:p>
    <w:p w14:paraId="3EFA87BE" w14:textId="77777777" w:rsidR="0061505B" w:rsidRDefault="004A3E0D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 xml:space="preserve">Grade 4 accountability </w:t>
      </w:r>
    </w:p>
    <w:p w14:paraId="0C4B83CA" w14:textId="77777777" w:rsidR="0061505B" w:rsidRDefault="009F45D2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Will be email/sent to parent; please help spread the word to have these surveys done. Very low return rate in the past</w:t>
      </w:r>
    </w:p>
    <w:p w14:paraId="505B5FA0" w14:textId="77777777" w:rsidR="0061505B" w:rsidRDefault="00926F72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Have not heard about accountability survey yet this year</w:t>
      </w:r>
    </w:p>
    <w:p w14:paraId="44BC373F" w14:textId="66B53266" w:rsidR="00926F72" w:rsidRPr="0061505B" w:rsidRDefault="00926F72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lastRenderedPageBreak/>
        <w:t>Encourage parents to look for and answer to help with school improvement</w:t>
      </w:r>
    </w:p>
    <w:p w14:paraId="44A4B820" w14:textId="09DDF13D" w:rsidR="00A31AAF" w:rsidRPr="0061505B" w:rsidRDefault="00A31AAF" w:rsidP="00A566F8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$500.00 Engagement Grant</w:t>
      </w:r>
    </w:p>
    <w:p w14:paraId="54648AF5" w14:textId="4BC204E6" w:rsidR="00926F72" w:rsidRDefault="009F45D2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</w:t>
      </w:r>
      <w:r w:rsidR="00926F72">
        <w:rPr>
          <w:rFonts w:ascii="Arial" w:eastAsia="Times New Roman" w:hAnsi="Arial" w:cs="Arial"/>
          <w:color w:val="000000"/>
        </w:rPr>
        <w:t>pproved</w:t>
      </w:r>
      <w:r>
        <w:rPr>
          <w:rFonts w:ascii="Arial" w:eastAsia="Times New Roman" w:hAnsi="Arial" w:cs="Arial"/>
          <w:color w:val="000000"/>
        </w:rPr>
        <w:t>. Used for school councils to encourage parent involvement</w:t>
      </w:r>
    </w:p>
    <w:p w14:paraId="28E71319" w14:textId="72D18199" w:rsidR="009F45D2" w:rsidRPr="009F45D2" w:rsidRDefault="009F45D2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Anything grant is used for must be in minutes w/ motion and approved before funds can be released. </w:t>
      </w:r>
    </w:p>
    <w:p w14:paraId="587FAC69" w14:textId="77777777" w:rsidR="004A3E0D" w:rsidRDefault="004A3E0D" w:rsidP="00A566F8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Covid Protocol update</w:t>
      </w:r>
    </w:p>
    <w:p w14:paraId="3BFB565D" w14:textId="77777777" w:rsidR="0061505B" w:rsidRDefault="004A3E0D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5 days</w:t>
      </w:r>
      <w:r w:rsidR="00235B66">
        <w:rPr>
          <w:rFonts w:ascii="Arial" w:eastAsia="Times New Roman" w:hAnsi="Arial" w:cs="Arial"/>
          <w:color w:val="000000"/>
        </w:rPr>
        <w:t xml:space="preserve"> at home if child has been vaccinated, 10 days if not.</w:t>
      </w:r>
    </w:p>
    <w:p w14:paraId="57C2DED9" w14:textId="7569B064" w:rsidR="00235B66" w:rsidRPr="0061505B" w:rsidRDefault="00235B66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 xml:space="preserve">Re-entry after the 5 days will include that student/staff member to physically </w:t>
      </w:r>
      <w:r w:rsidR="00DD4CF8" w:rsidRPr="0061505B">
        <w:rPr>
          <w:rFonts w:ascii="Arial" w:eastAsia="Times New Roman" w:hAnsi="Arial" w:cs="Arial"/>
          <w:color w:val="000000"/>
        </w:rPr>
        <w:t>distance and</w:t>
      </w:r>
      <w:r w:rsidRPr="0061505B">
        <w:rPr>
          <w:rFonts w:ascii="Arial" w:eastAsia="Times New Roman" w:hAnsi="Arial" w:cs="Arial"/>
          <w:color w:val="000000"/>
        </w:rPr>
        <w:t xml:space="preserve"> wear a mask at ALL times.  </w:t>
      </w:r>
    </w:p>
    <w:p w14:paraId="58C4C264" w14:textId="2282947C" w:rsidR="00ED6245" w:rsidRPr="009F45D2" w:rsidRDefault="00ED624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Fully vaccinated is two doses. </w:t>
      </w:r>
    </w:p>
    <w:p w14:paraId="43D8064F" w14:textId="77777777" w:rsidR="0061505B" w:rsidRDefault="00235B66" w:rsidP="00A566F8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Important dates coming up </w:t>
      </w:r>
    </w:p>
    <w:p w14:paraId="7FBF5AC7" w14:textId="77777777" w:rsidR="0061505B" w:rsidRDefault="00235B66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Random Acts of Kindness Week</w:t>
      </w:r>
    </w:p>
    <w:p w14:paraId="4E8AB7FB" w14:textId="77777777" w:rsidR="0061505B" w:rsidRDefault="00235B66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Pink Shirt Day to coincide – February 23; FFL has shirts available Order form is attached</w:t>
      </w:r>
    </w:p>
    <w:p w14:paraId="16801813" w14:textId="77777777" w:rsidR="00A566F8" w:rsidRDefault="00235B66" w:rsidP="00A566F8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A566F8">
        <w:rPr>
          <w:rFonts w:ascii="Arial" w:eastAsia="Times New Roman" w:hAnsi="Arial" w:cs="Arial"/>
          <w:color w:val="000000"/>
        </w:rPr>
        <w:t>Staff Appreciation</w:t>
      </w:r>
    </w:p>
    <w:p w14:paraId="5A676781" w14:textId="3826D05B" w:rsidR="0061505B" w:rsidRPr="00A566F8" w:rsidRDefault="00235B66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A566F8">
        <w:rPr>
          <w:rFonts w:ascii="Arial" w:eastAsia="Times New Roman" w:hAnsi="Arial" w:cs="Arial"/>
          <w:color w:val="000000"/>
        </w:rPr>
        <w:t xml:space="preserve">Usually early </w:t>
      </w:r>
      <w:r w:rsidR="00DD4CF8" w:rsidRPr="00A566F8">
        <w:rPr>
          <w:rFonts w:ascii="Arial" w:eastAsia="Times New Roman" w:hAnsi="Arial" w:cs="Arial"/>
          <w:color w:val="000000"/>
        </w:rPr>
        <w:t>Mid-February</w:t>
      </w:r>
      <w:r w:rsidR="005C16E1" w:rsidRPr="00A566F8">
        <w:rPr>
          <w:rFonts w:ascii="Arial" w:eastAsia="Times New Roman" w:hAnsi="Arial" w:cs="Arial"/>
          <w:color w:val="000000"/>
        </w:rPr>
        <w:t>, official national week is in May</w:t>
      </w:r>
    </w:p>
    <w:p w14:paraId="2114BD31" w14:textId="525A18CA" w:rsidR="0061505B" w:rsidRDefault="005C16E1" w:rsidP="00A566F8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Discussion</w:t>
      </w:r>
      <w:r w:rsidR="00DD4CF8">
        <w:rPr>
          <w:rFonts w:ascii="Arial" w:eastAsia="Times New Roman" w:hAnsi="Arial" w:cs="Arial"/>
          <w:color w:val="000000"/>
        </w:rPr>
        <w:t>:</w:t>
      </w:r>
      <w:r w:rsidRPr="0061505B">
        <w:rPr>
          <w:rFonts w:ascii="Arial" w:eastAsia="Times New Roman" w:hAnsi="Arial" w:cs="Arial"/>
          <w:color w:val="000000"/>
        </w:rPr>
        <w:t xml:space="preserve"> </w:t>
      </w:r>
      <w:r w:rsidR="00DD4CF8" w:rsidRPr="0061505B">
        <w:rPr>
          <w:rFonts w:ascii="Arial" w:eastAsia="Times New Roman" w:hAnsi="Arial" w:cs="Arial"/>
          <w:color w:val="000000"/>
        </w:rPr>
        <w:t>keep</w:t>
      </w:r>
      <w:r w:rsidR="00DD4CF8">
        <w:rPr>
          <w:rFonts w:ascii="Arial" w:eastAsia="Times New Roman" w:hAnsi="Arial" w:cs="Arial"/>
          <w:color w:val="000000"/>
        </w:rPr>
        <w:t xml:space="preserve"> </w:t>
      </w:r>
      <w:r w:rsidRPr="0061505B">
        <w:rPr>
          <w:rFonts w:ascii="Arial" w:eastAsia="Times New Roman" w:hAnsi="Arial" w:cs="Arial"/>
          <w:color w:val="000000"/>
        </w:rPr>
        <w:t>in Feb or move to May.</w:t>
      </w:r>
    </w:p>
    <w:p w14:paraId="7704174E" w14:textId="77777777" w:rsidR="0061505B" w:rsidRDefault="005C16E1" w:rsidP="00A566F8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Agreed to have Staff Appreciation in May</w:t>
      </w:r>
    </w:p>
    <w:p w14:paraId="5B90C330" w14:textId="77777777" w:rsidR="0061505B" w:rsidRDefault="00235B66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 xml:space="preserve">Funds are available for use. In the past lunch and goodies have been brought in for staff. </w:t>
      </w:r>
    </w:p>
    <w:p w14:paraId="457921F7" w14:textId="77777777" w:rsidR="0061505B" w:rsidRDefault="00235B66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In other years parents have; created a wellness space for teachers and staff.</w:t>
      </w:r>
    </w:p>
    <w:p w14:paraId="071823E8" w14:textId="77777777" w:rsidR="0061505B" w:rsidRDefault="00235B66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Gratitude letters to teachers from their students</w:t>
      </w:r>
    </w:p>
    <w:p w14:paraId="218B556D" w14:textId="77777777" w:rsidR="0061505B" w:rsidRDefault="00235B66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Suggestions are welcomed and encouraged but must be finalized at THIS meeting.</w:t>
      </w:r>
    </w:p>
    <w:p w14:paraId="621AE263" w14:textId="762C4BAC" w:rsidR="00235B66" w:rsidRDefault="00235B66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61505B">
        <w:rPr>
          <w:rFonts w:ascii="Arial" w:eastAsia="Times New Roman" w:hAnsi="Arial" w:cs="Arial"/>
          <w:color w:val="000000"/>
        </w:rPr>
        <w:t>We cannot solicit donations on behalf of the school/teachers/school council</w:t>
      </w:r>
    </w:p>
    <w:p w14:paraId="1C6004F1" w14:textId="77777777" w:rsidR="00A566F8" w:rsidRPr="0061505B" w:rsidRDefault="00A566F8" w:rsidP="00A566F8">
      <w:pPr>
        <w:pStyle w:val="ListParagraph"/>
        <w:spacing w:after="0" w:line="480" w:lineRule="auto"/>
        <w:ind w:left="1440"/>
        <w:textAlignment w:val="baseline"/>
        <w:rPr>
          <w:rFonts w:ascii="Arial" w:eastAsia="Times New Roman" w:hAnsi="Arial" w:cs="Arial"/>
          <w:color w:val="000000"/>
        </w:rPr>
      </w:pPr>
    </w:p>
    <w:p w14:paraId="3C6BCCE0" w14:textId="77777777" w:rsidR="00235B66" w:rsidRPr="00235B66" w:rsidRDefault="00235B66" w:rsidP="0061505B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235B66">
        <w:rPr>
          <w:rFonts w:ascii="Arial" w:eastAsia="Times New Roman" w:hAnsi="Arial" w:cs="Arial"/>
          <w:color w:val="000000"/>
        </w:rPr>
        <w:lastRenderedPageBreak/>
        <w:t>Reports</w:t>
      </w:r>
    </w:p>
    <w:p w14:paraId="0E9F9035" w14:textId="60FEB106" w:rsidR="00235B66" w:rsidRDefault="009E7F4C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Lisa Palko Principal</w:t>
      </w:r>
      <w:r w:rsidR="00235B66">
        <w:rPr>
          <w:rFonts w:ascii="Arial" w:eastAsia="Times New Roman" w:hAnsi="Arial" w:cs="Arial"/>
          <w:color w:val="000000"/>
        </w:rPr>
        <w:t xml:space="preserve"> Report</w:t>
      </w:r>
    </w:p>
    <w:p w14:paraId="25DA1FE7" w14:textId="545B4191" w:rsidR="00A566F8" w:rsidRPr="00A566F8" w:rsidRDefault="00A566F8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Celebrations – </w:t>
      </w:r>
      <w:r>
        <w:rPr>
          <w:rFonts w:ascii="Arial" w:hAnsi="Arial" w:cs="Arial"/>
          <w:color w:val="000000"/>
        </w:rPr>
        <w:t xml:space="preserve">Mrs. </w:t>
      </w:r>
      <w:proofErr w:type="spellStart"/>
      <w:r>
        <w:rPr>
          <w:rFonts w:ascii="Arial" w:hAnsi="Arial" w:cs="Arial"/>
          <w:color w:val="000000"/>
        </w:rPr>
        <w:t>Ghostkeeper</w:t>
      </w:r>
      <w:proofErr w:type="spellEnd"/>
      <w:r>
        <w:rPr>
          <w:rFonts w:ascii="Arial" w:hAnsi="Arial" w:cs="Arial"/>
          <w:color w:val="000000"/>
        </w:rPr>
        <w:t xml:space="preserve"> and Mrs. Taylor planned and taught a grade 5 class for 3 weeks prior to our winter break (on top of their other full time jobs); Omicron hasn’t hit staffing hard(yet) we’ve been able to keep classrooms open; Volunteerism 9 will begin February 14- at this point we will have a total of 7 RMSS students here (2 one day, 5 the next day) throughout the semester; student enrolment has increased a bit (up maybe 5 more students); student leadership has been planning theme days (Jan &amp; Feb); math boost for grade 4 has recently begun- Mrs. </w:t>
      </w:r>
      <w:proofErr w:type="spellStart"/>
      <w:r>
        <w:rPr>
          <w:rFonts w:ascii="Arial" w:hAnsi="Arial" w:cs="Arial"/>
          <w:color w:val="000000"/>
        </w:rPr>
        <w:t>Ghostkeeper</w:t>
      </w:r>
      <w:proofErr w:type="spellEnd"/>
      <w:r>
        <w:rPr>
          <w:rFonts w:ascii="Arial" w:hAnsi="Arial" w:cs="Arial"/>
          <w:color w:val="000000"/>
        </w:rPr>
        <w:t xml:space="preserve"> teaches that; Roots of Empathy is running in 3 grade 5 classes (Barr, Green, Oliver); Hot Lunch days were a success</w:t>
      </w:r>
    </w:p>
    <w:p w14:paraId="4BEF39C2" w14:textId="3950B4F1" w:rsidR="00A566F8" w:rsidRPr="00A566F8" w:rsidRDefault="00A566F8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French teacher resignation- there were no applicants for the position so as of March 1 grade 4 &amp; 5 students will get drama instead of French. Grade 6 will continue French with Ms. </w:t>
      </w:r>
      <w:proofErr w:type="spellStart"/>
      <w:r>
        <w:rPr>
          <w:rFonts w:ascii="Arial" w:hAnsi="Arial" w:cs="Arial"/>
          <w:color w:val="000000"/>
        </w:rPr>
        <w:t>Remillard</w:t>
      </w:r>
      <w:proofErr w:type="spellEnd"/>
      <w:r>
        <w:rPr>
          <w:rFonts w:ascii="Arial" w:hAnsi="Arial" w:cs="Arial"/>
          <w:color w:val="000000"/>
        </w:rPr>
        <w:t xml:space="preserve"> (current gr 5 teacher). We were able to hire an elementary generalist to teach drama 4, 5, &amp; science and social 5 for Ms. </w:t>
      </w:r>
      <w:proofErr w:type="spellStart"/>
      <w:r>
        <w:rPr>
          <w:rFonts w:ascii="Arial" w:hAnsi="Arial" w:cs="Arial"/>
          <w:color w:val="000000"/>
        </w:rPr>
        <w:t>Remillard</w:t>
      </w:r>
      <w:proofErr w:type="spellEnd"/>
      <w:r>
        <w:rPr>
          <w:rFonts w:ascii="Arial" w:hAnsi="Arial" w:cs="Arial"/>
          <w:color w:val="000000"/>
        </w:rPr>
        <w:t xml:space="preserve"> (so she can take on the French 6).  We will continue our search for a French teacher for next school year.</w:t>
      </w:r>
    </w:p>
    <w:p w14:paraId="683A443C" w14:textId="3815DF31" w:rsidR="00A566F8" w:rsidRPr="00A566F8" w:rsidRDefault="00A566F8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We have posted a job ad for a 2 EA positions- to cover a maternity leave beginning in February and to cover a recent resignation</w:t>
      </w:r>
    </w:p>
    <w:p w14:paraId="3A203457" w14:textId="7466F1CA" w:rsidR="00A566F8" w:rsidRPr="00235B66" w:rsidRDefault="00A566F8" w:rsidP="00A566F8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  <w:color w:val="000000"/>
        </w:rPr>
        <w:t>Admin across the division have been assisting with career fairs at a variety of universities- trying to attract/recruit teachers</w:t>
      </w:r>
    </w:p>
    <w:p w14:paraId="1A6C0B23" w14:textId="77777777" w:rsidR="00235B66" w:rsidRDefault="00235B66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Jenn Taylor Teacher Report</w:t>
      </w:r>
    </w:p>
    <w:p w14:paraId="3DF3F4F0" w14:textId="06871C30" w:rsidR="00235B66" w:rsidRDefault="00235B66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Arial" w:eastAsia="Times New Roman" w:hAnsi="Arial" w:cs="Arial"/>
          <w:color w:val="000000"/>
        </w:rPr>
        <w:t>Cristabel</w:t>
      </w:r>
      <w:proofErr w:type="spellEnd"/>
      <w:r>
        <w:rPr>
          <w:rFonts w:ascii="Arial" w:eastAsia="Times New Roman" w:hAnsi="Arial" w:cs="Arial"/>
          <w:color w:val="000000"/>
        </w:rPr>
        <w:t xml:space="preserve"> Encinas Wellness Report</w:t>
      </w:r>
    </w:p>
    <w:p w14:paraId="08510753" w14:textId="689E32F7" w:rsidR="00ED6245" w:rsidRDefault="00ED624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Winter walk day February 14</w:t>
      </w:r>
      <w:r w:rsidRPr="00ED6245">
        <w:rPr>
          <w:rFonts w:ascii="Arial" w:eastAsia="Times New Roman" w:hAnsi="Arial" w:cs="Arial"/>
          <w:color w:val="000000"/>
          <w:vertAlign w:val="superscript"/>
        </w:rPr>
        <w:t>th</w:t>
      </w:r>
      <w:r>
        <w:rPr>
          <w:rFonts w:ascii="Arial" w:eastAsia="Times New Roman" w:hAnsi="Arial" w:cs="Arial"/>
          <w:color w:val="000000"/>
        </w:rPr>
        <w:t>-18</w:t>
      </w:r>
    </w:p>
    <w:p w14:paraId="43464A75" w14:textId="20B1411B" w:rsidR="00ED6245" w:rsidRDefault="00ED624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Random acts of kindness week Feb 21-25 </w:t>
      </w:r>
      <w:r w:rsidR="00DD4CF8">
        <w:rPr>
          <w:rFonts w:ascii="Arial" w:eastAsia="Times New Roman" w:hAnsi="Arial" w:cs="Arial"/>
          <w:color w:val="000000"/>
        </w:rPr>
        <w:t>classroom</w:t>
      </w:r>
      <w:r>
        <w:rPr>
          <w:rFonts w:ascii="Arial" w:eastAsia="Times New Roman" w:hAnsi="Arial" w:cs="Arial"/>
          <w:color w:val="000000"/>
        </w:rPr>
        <w:t xml:space="preserve"> presentations on kindness with focus on respect</w:t>
      </w:r>
    </w:p>
    <w:p w14:paraId="5F2731E0" w14:textId="2D0287B8" w:rsidR="00ED6245" w:rsidRDefault="00ED624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Pink shirt day – Feb 23.</w:t>
      </w:r>
    </w:p>
    <w:p w14:paraId="551D7AAE" w14:textId="38387D62" w:rsidR="0076628B" w:rsidRDefault="0076628B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50 students case load – social skills, social and emotional learning. Also work with new students. 3 new students this month, show them around, welcome them. </w:t>
      </w:r>
    </w:p>
    <w:p w14:paraId="6A2ED79D" w14:textId="40D444EB" w:rsidR="0076628B" w:rsidRDefault="0076628B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Nutrition program, received from Tolko a donation of $4000 for food. </w:t>
      </w:r>
    </w:p>
    <w:p w14:paraId="53087001" w14:textId="2A64CCEE" w:rsidR="00235B66" w:rsidRDefault="00235B66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Joy McGregor Trustee Report</w:t>
      </w:r>
    </w:p>
    <w:p w14:paraId="78168CF7" w14:textId="30542D80" w:rsidR="0076628B" w:rsidRDefault="0076628B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ASCA resolutions are due. First meeting tonight on draft curriculum</w:t>
      </w:r>
    </w:p>
    <w:p w14:paraId="28624398" w14:textId="5A93D19A" w:rsidR="008A33D5" w:rsidRDefault="008A33D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ASCA is in person in April. Have funds from school division to attend</w:t>
      </w:r>
    </w:p>
    <w:p w14:paraId="73DCEC04" w14:textId="23B260A7" w:rsidR="008A33D5" w:rsidRDefault="008A33D5" w:rsidP="0061505B">
      <w:pPr>
        <w:pStyle w:val="ListParagraph"/>
        <w:numPr>
          <w:ilvl w:val="2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Question about how parents can be more involved and more informed in decisions</w:t>
      </w:r>
    </w:p>
    <w:p w14:paraId="0D329A72" w14:textId="5ADF23FF" w:rsidR="008A33D5" w:rsidRDefault="008A33D5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School council advises Principle on school specific manners. </w:t>
      </w:r>
      <w:r w:rsidR="00251D26">
        <w:rPr>
          <w:rFonts w:ascii="Arial" w:eastAsia="Times New Roman" w:hAnsi="Arial" w:cs="Arial"/>
          <w:color w:val="000000"/>
        </w:rPr>
        <w:t>Bring to Board of trustees.</w:t>
      </w:r>
    </w:p>
    <w:p w14:paraId="2DF1B422" w14:textId="674AF981" w:rsidR="008A33D5" w:rsidRDefault="008A33D5" w:rsidP="0061505B">
      <w:pPr>
        <w:pStyle w:val="ListParagraph"/>
        <w:numPr>
          <w:ilvl w:val="3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Meetings are now public; Agenda comes out before the meeting. </w:t>
      </w:r>
    </w:p>
    <w:p w14:paraId="5CA9E3B2" w14:textId="3D74C23B" w:rsidR="00F9438C" w:rsidRDefault="00F9438C" w:rsidP="0061505B">
      <w:pPr>
        <w:pStyle w:val="ListParagraph"/>
        <w:numPr>
          <w:ilvl w:val="0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 w:rsidRPr="00235B66">
        <w:rPr>
          <w:rFonts w:ascii="Arial" w:eastAsia="Times New Roman" w:hAnsi="Arial" w:cs="Arial"/>
          <w:color w:val="000000"/>
        </w:rPr>
        <w:t>Agenda Items for January 31</w:t>
      </w:r>
      <w:r w:rsidRPr="00235B66">
        <w:rPr>
          <w:rFonts w:ascii="Arial" w:eastAsia="Times New Roman" w:hAnsi="Arial" w:cs="Arial"/>
          <w:color w:val="000000"/>
          <w:vertAlign w:val="superscript"/>
        </w:rPr>
        <w:t>st</w:t>
      </w:r>
      <w:r w:rsidRPr="00235B66">
        <w:rPr>
          <w:rFonts w:ascii="Arial" w:eastAsia="Times New Roman" w:hAnsi="Arial" w:cs="Arial"/>
          <w:color w:val="000000"/>
        </w:rPr>
        <w:t xml:space="preserve"> meeting</w:t>
      </w:r>
    </w:p>
    <w:p w14:paraId="434C2E0C" w14:textId="63289283" w:rsidR="00251D26" w:rsidRPr="00235B66" w:rsidRDefault="00251D26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School council conference April 22-24 online</w:t>
      </w:r>
      <w:r w:rsidR="003C4F67">
        <w:rPr>
          <w:rFonts w:ascii="Arial" w:eastAsia="Times New Roman" w:hAnsi="Arial" w:cs="Arial"/>
          <w:color w:val="000000"/>
        </w:rPr>
        <w:t xml:space="preserve">. </w:t>
      </w:r>
      <w:r w:rsidR="003C4F67">
        <w:rPr>
          <w:rFonts w:ascii="Arial" w:eastAsia="Times New Roman" w:hAnsi="Arial" w:cs="Arial"/>
          <w:color w:val="000000"/>
        </w:rPr>
        <w:t>Get school councils together.</w:t>
      </w:r>
    </w:p>
    <w:p w14:paraId="7C90FF26" w14:textId="77777777" w:rsidR="00235B66" w:rsidRPr="00235B66" w:rsidRDefault="00235B66" w:rsidP="0061505B">
      <w:pPr>
        <w:pStyle w:val="ListParagraph"/>
        <w:numPr>
          <w:ilvl w:val="1"/>
          <w:numId w:val="15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Rescheduling of Const.McDougall</w:t>
      </w:r>
    </w:p>
    <w:p w14:paraId="61994CB0" w14:textId="77777777" w:rsidR="00A1640E" w:rsidRPr="006D3738" w:rsidRDefault="00015E98" w:rsidP="00A1640E">
      <w:pPr>
        <w:spacing w:after="0" w:line="48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</w:p>
    <w:p w14:paraId="511FEDC1" w14:textId="77777777" w:rsidR="006D3738" w:rsidRPr="006D3738" w:rsidRDefault="006D3738" w:rsidP="00A1640E">
      <w:pPr>
        <w:spacing w:after="0" w:line="480" w:lineRule="auto"/>
        <w:ind w:left="720"/>
        <w:textAlignment w:val="baseline"/>
        <w:rPr>
          <w:rFonts w:ascii="Arial" w:eastAsia="Times New Roman" w:hAnsi="Arial" w:cs="Arial"/>
          <w:color w:val="000000"/>
        </w:rPr>
      </w:pPr>
    </w:p>
    <w:p w14:paraId="50F0DB94" w14:textId="77777777" w:rsidR="00195675" w:rsidRDefault="00195675"/>
    <w:sectPr w:rsidR="00195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E33"/>
    <w:multiLevelType w:val="hybridMultilevel"/>
    <w:tmpl w:val="FA786828"/>
    <w:lvl w:ilvl="0" w:tplc="53B6FD3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54530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1D3AB3"/>
    <w:multiLevelType w:val="hybridMultilevel"/>
    <w:tmpl w:val="94AC26A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196E50FA"/>
    <w:multiLevelType w:val="hybridMultilevel"/>
    <w:tmpl w:val="A9F24F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02655"/>
    <w:multiLevelType w:val="hybridMultilevel"/>
    <w:tmpl w:val="248690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A047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D07EF4"/>
    <w:multiLevelType w:val="hybridMultilevel"/>
    <w:tmpl w:val="39C6D18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EE953BA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48D4352"/>
    <w:multiLevelType w:val="multilevel"/>
    <w:tmpl w:val="4830E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D3B12"/>
    <w:multiLevelType w:val="hybridMultilevel"/>
    <w:tmpl w:val="FF842EE4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76B70E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FEB40D9"/>
    <w:multiLevelType w:val="hybridMultilevel"/>
    <w:tmpl w:val="F7B0A64E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3">
    <w:abstractNumId w:val="8"/>
    <w:lvlOverride w:ilvl="0"/>
  </w:num>
  <w:num w:numId="4">
    <w:abstractNumId w:val="8"/>
    <w:lvlOverride w:ilvl="0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11"/>
  </w:num>
  <w:num w:numId="12">
    <w:abstractNumId w:val="3"/>
  </w:num>
  <w:num w:numId="13">
    <w:abstractNumId w:val="1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38"/>
    <w:rsid w:val="00015E98"/>
    <w:rsid w:val="00086E14"/>
    <w:rsid w:val="001708B5"/>
    <w:rsid w:val="00195675"/>
    <w:rsid w:val="001B48D0"/>
    <w:rsid w:val="00235B66"/>
    <w:rsid w:val="00251D26"/>
    <w:rsid w:val="00353625"/>
    <w:rsid w:val="00361780"/>
    <w:rsid w:val="003C4F67"/>
    <w:rsid w:val="00464DB6"/>
    <w:rsid w:val="004A3E0D"/>
    <w:rsid w:val="005C16E1"/>
    <w:rsid w:val="0061505B"/>
    <w:rsid w:val="006A5F90"/>
    <w:rsid w:val="006D3738"/>
    <w:rsid w:val="006E0A5C"/>
    <w:rsid w:val="0076628B"/>
    <w:rsid w:val="007A2F7A"/>
    <w:rsid w:val="007A59DF"/>
    <w:rsid w:val="008A33D5"/>
    <w:rsid w:val="00926F72"/>
    <w:rsid w:val="009C3382"/>
    <w:rsid w:val="009E7F4C"/>
    <w:rsid w:val="009F45D2"/>
    <w:rsid w:val="00A1640E"/>
    <w:rsid w:val="00A31AAF"/>
    <w:rsid w:val="00A566F8"/>
    <w:rsid w:val="00AF3D34"/>
    <w:rsid w:val="00B23273"/>
    <w:rsid w:val="00C34BB6"/>
    <w:rsid w:val="00C675B5"/>
    <w:rsid w:val="00DD4CF8"/>
    <w:rsid w:val="00DD5BBD"/>
    <w:rsid w:val="00ED6245"/>
    <w:rsid w:val="00F9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215F"/>
  <w15:chartTrackingRefBased/>
  <w15:docId w15:val="{C8137D9F-ABEE-4D65-BFC6-B61D10F9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ATB Financial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Broadfoot</dc:creator>
  <cp:keywords/>
  <dc:description/>
  <cp:lastModifiedBy>Ryan Broadfoot</cp:lastModifiedBy>
  <cp:revision>2</cp:revision>
  <dcterms:created xsi:type="dcterms:W3CDTF">2022-02-01T00:57:00Z</dcterms:created>
  <dcterms:modified xsi:type="dcterms:W3CDTF">2022-02-01T04:00:00Z</dcterms:modified>
</cp:coreProperties>
</file>